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813A" w14:textId="77737D89" w:rsidR="00637B11" w:rsidRPr="00EA3B34" w:rsidRDefault="00637B11" w:rsidP="00255D6E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A3B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E40845" w:rsidRPr="00EA3B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5</w:t>
      </w:r>
      <w:r w:rsidRPr="00EA3B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年度　大分県委託事業</w:t>
      </w:r>
    </w:p>
    <w:tbl>
      <w:tblPr>
        <w:tblStyle w:val="a3"/>
        <w:tblW w:w="10036" w:type="dxa"/>
        <w:tblInd w:w="-5" w:type="dxa"/>
        <w:tblLook w:val="04A0" w:firstRow="1" w:lastRow="0" w:firstColumn="1" w:lastColumn="0" w:noHBand="0" w:noVBand="1"/>
      </w:tblPr>
      <w:tblGrid>
        <w:gridCol w:w="10036"/>
      </w:tblGrid>
      <w:tr w:rsidR="00637B11" w14:paraId="2B3EBADA" w14:textId="77777777" w:rsidTr="006415F6">
        <w:tc>
          <w:tcPr>
            <w:tcW w:w="10036" w:type="dxa"/>
            <w:shd w:val="clear" w:color="auto" w:fill="000000" w:themeFill="text1"/>
          </w:tcPr>
          <w:p w14:paraId="0875D37B" w14:textId="10CD40B9" w:rsidR="00637B11" w:rsidRPr="00637B11" w:rsidRDefault="00637B11" w:rsidP="00362E3F">
            <w:pPr>
              <w:spacing w:line="480" w:lineRule="auto"/>
              <w:jc w:val="left"/>
              <w:rPr>
                <w:rFonts w:ascii="HG創英角ｺﾞｼｯｸUB" w:eastAsia="HG創英角ｺﾞｼｯｸUB" w:hAnsi="HG創英角ｺﾞｼｯｸUB"/>
                <w:b/>
                <w:sz w:val="56"/>
                <w:szCs w:val="56"/>
              </w:rPr>
            </w:pPr>
            <w:r w:rsidRPr="00961104">
              <w:rPr>
                <w:rFonts w:ascii="HG創英角ｺﾞｼｯｸUB" w:eastAsia="HG創英角ｺﾞｼｯｸUB" w:hAnsi="HG創英角ｺﾞｼｯｸUB" w:hint="eastAsia"/>
                <w:b/>
                <w:sz w:val="48"/>
                <w:szCs w:val="48"/>
              </w:rPr>
              <w:t>「エコアクション21」セミナー</w:t>
            </w:r>
            <w:r w:rsidR="00345E76" w:rsidRPr="00961104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0"/>
              </w:rPr>
              <w:t>（</w:t>
            </w:r>
            <w:r w:rsidR="00961104" w:rsidRPr="00961104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0"/>
              </w:rPr>
              <w:t>参加無料、</w:t>
            </w:r>
            <w:r w:rsidR="00345E76" w:rsidRPr="00961104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0"/>
              </w:rPr>
              <w:t>環境</w:t>
            </w:r>
            <w:r w:rsidR="00BA4E04" w:rsidRPr="00961104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0"/>
              </w:rPr>
              <w:t>ﾏﾈｼﾞﾒﾝﾄｼｽﾃﾑ）</w:t>
            </w:r>
            <w:r w:rsidR="00362E3F" w:rsidRPr="00961104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0"/>
              </w:rPr>
              <w:t xml:space="preserve">　　</w:t>
            </w:r>
          </w:p>
        </w:tc>
      </w:tr>
    </w:tbl>
    <w:p w14:paraId="4F5F40A8" w14:textId="15DAB017" w:rsidR="00A80EDD" w:rsidRDefault="003258B5" w:rsidP="00345E76">
      <w:pPr>
        <w:spacing w:line="34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F62E6" wp14:editId="7367A4C3">
                <wp:simplePos x="0" y="0"/>
                <wp:positionH relativeFrom="margin">
                  <wp:posOffset>3745921</wp:posOffset>
                </wp:positionH>
                <wp:positionV relativeFrom="paragraph">
                  <wp:posOffset>38956</wp:posOffset>
                </wp:positionV>
                <wp:extent cx="1319916" cy="560173"/>
                <wp:effectExtent l="0" t="0" r="0" b="0"/>
                <wp:wrapNone/>
                <wp:docPr id="15992505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6" cy="560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BBC45" w14:textId="77777777" w:rsidR="00AC6D40" w:rsidRPr="007514D7" w:rsidRDefault="00AC6D40" w:rsidP="00C45FD3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514D7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18"/>
                                <w:szCs w:val="18"/>
                              </w:rPr>
                              <w:t>★</w:t>
                            </w:r>
                            <w:r w:rsidR="00C45FD3" w:rsidRPr="007514D7"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18"/>
                                <w:szCs w:val="18"/>
                              </w:rPr>
                              <w:t>昨年、中津会場に</w:t>
                            </w:r>
                          </w:p>
                          <w:p w14:paraId="0F09C554" w14:textId="6154A0B5" w:rsidR="00C45FD3" w:rsidRPr="007514D7" w:rsidRDefault="00C45FD3" w:rsidP="00AC6D4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514D7"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18"/>
                                <w:szCs w:val="18"/>
                              </w:rPr>
                              <w:t>ご参加</w:t>
                            </w:r>
                            <w:r w:rsidR="00AC6D40" w:rsidRPr="007514D7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の</w:t>
                            </w:r>
                            <w:r w:rsidRPr="007514D7"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18"/>
                                <w:szCs w:val="18"/>
                              </w:rPr>
                              <w:t>皆様の声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6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95pt;margin-top:3.05pt;width:103.95pt;height:44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" filled="f" stroked="f" strokeweight=".5pt">
                <v:textbox>
                  <w:txbxContent>
                    <w:p w14:paraId="381BBC45" w14:textId="77777777" w:rsidR="00AC6D40" w:rsidRPr="007514D7" w:rsidRDefault="00AC6D40" w:rsidP="00C45FD3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18"/>
                          <w:szCs w:val="18"/>
                        </w:rPr>
                      </w:pPr>
                      <w:r w:rsidRPr="007514D7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18"/>
                          <w:szCs w:val="18"/>
                        </w:rPr>
                        <w:t>★</w:t>
                      </w:r>
                      <w:r w:rsidR="00C45FD3" w:rsidRPr="007514D7"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18"/>
                          <w:szCs w:val="18"/>
                        </w:rPr>
                        <w:t>昨年、中津会場に</w:t>
                      </w:r>
                    </w:p>
                    <w:p w14:paraId="0F09C554" w14:textId="6154A0B5" w:rsidR="00C45FD3" w:rsidRPr="007514D7" w:rsidRDefault="00C45FD3" w:rsidP="00AC6D40">
                      <w:pPr>
                        <w:spacing w:line="240" w:lineRule="exact"/>
                        <w:ind w:firstLineChars="100" w:firstLine="180"/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18"/>
                          <w:szCs w:val="18"/>
                        </w:rPr>
                      </w:pPr>
                      <w:r w:rsidRPr="007514D7"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18"/>
                          <w:szCs w:val="18"/>
                        </w:rPr>
                        <w:t>ご参加</w:t>
                      </w:r>
                      <w:r w:rsidR="00AC6D40" w:rsidRPr="007514D7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18"/>
                          <w:szCs w:val="18"/>
                        </w:rPr>
                        <w:t>の</w:t>
                      </w:r>
                      <w:r w:rsidRPr="007514D7"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18"/>
                          <w:szCs w:val="18"/>
                        </w:rPr>
                        <w:t>皆様の声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EAAD4" w14:textId="01A222CC" w:rsidR="00EB23C4" w:rsidRDefault="00A23836" w:rsidP="00765033">
      <w:pPr>
        <w:spacing w:line="3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33B18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FECDF" wp14:editId="0738CB8A">
                <wp:simplePos x="0" y="0"/>
                <wp:positionH relativeFrom="margin">
                  <wp:posOffset>5300345</wp:posOffset>
                </wp:positionH>
                <wp:positionV relativeFrom="paragraph">
                  <wp:posOffset>9745</wp:posOffset>
                </wp:positionV>
                <wp:extent cx="1035685" cy="622935"/>
                <wp:effectExtent l="171450" t="0" r="12065" b="120015"/>
                <wp:wrapNone/>
                <wp:docPr id="1188355578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5" cy="622935"/>
                        </a:xfrm>
                        <a:prstGeom prst="wedgeRoundRectCallout">
                          <a:avLst>
                            <a:gd name="adj1" fmla="val -66427"/>
                            <a:gd name="adj2" fmla="val 63552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64A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417.35pt;margin-top:.75pt;width:81.55pt;height: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" adj="-3548,24527" filled="f" strokecolor="#4e6128 [1606]" strokeweight=".5pt">
                <w10:wrap anchorx="margin"/>
              </v:shape>
            </w:pict>
          </mc:Fallback>
        </mc:AlternateContent>
      </w:r>
      <w:r w:rsidR="00AC6D40" w:rsidRPr="00BB1AE2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F09D9" wp14:editId="1AD682EE">
                <wp:simplePos x="0" y="0"/>
                <wp:positionH relativeFrom="margin">
                  <wp:posOffset>5332692</wp:posOffset>
                </wp:positionH>
                <wp:positionV relativeFrom="paragraph">
                  <wp:posOffset>44848</wp:posOffset>
                </wp:positionV>
                <wp:extent cx="948548" cy="543698"/>
                <wp:effectExtent l="0" t="0" r="0" b="0"/>
                <wp:wrapNone/>
                <wp:docPr id="95757460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548" cy="543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F083A" w14:textId="19C653BD" w:rsidR="00EA3B34" w:rsidRPr="00BB1AE2" w:rsidRDefault="00EA3B34" w:rsidP="00EA3B3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B1A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他</w:t>
                            </w:r>
                            <w:r w:rsidR="00AC6D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</w:t>
                            </w:r>
                            <w:r w:rsidRPr="00BB1A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と気軽に交流できて有意義だった！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09D9" id="テキスト ボックス 3" o:spid="_x0000_s1027" type="#_x0000_t202" style="position:absolute;margin-left:419.9pt;margin-top:3.55pt;width:74.7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" filled="f" stroked="f" strokeweight=".5pt">
                <v:textbox>
                  <w:txbxContent>
                    <w:p w14:paraId="55FF083A" w14:textId="19C653BD" w:rsidR="00EA3B34" w:rsidRPr="00BB1AE2" w:rsidRDefault="00EA3B34" w:rsidP="00EA3B3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B1A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他</w:t>
                      </w:r>
                      <w:r w:rsidR="00AC6D4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社</w:t>
                      </w:r>
                      <w:r w:rsidRPr="00BB1A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と気軽に交流できて有意義だった！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033" w:rsidRPr="003D4BF4">
        <w:rPr>
          <w:rFonts w:ascii="HG丸ｺﾞｼｯｸM-PRO" w:eastAsia="HG丸ｺﾞｼｯｸM-PRO" w:hAnsi="HG丸ｺﾞｼｯｸM-PRO" w:hint="eastAsia"/>
          <w:b/>
          <w:bCs/>
          <w:sz w:val="22"/>
        </w:rPr>
        <w:t>環境省</w:t>
      </w:r>
      <w:r w:rsidR="00765033"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が策定した環境マネジメントシステム</w:t>
      </w:r>
      <w:r w:rsidR="00765033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E40845"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エコアクション21</w:t>
      </w:r>
      <w:r w:rsidR="00BB1AE2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</w:p>
    <w:p w14:paraId="02D22805" w14:textId="23047487" w:rsidR="00EB23C4" w:rsidRDefault="00A23836" w:rsidP="00765033">
      <w:pPr>
        <w:spacing w:line="3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D4BF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572163" wp14:editId="326E45F0">
                <wp:simplePos x="0" y="0"/>
                <wp:positionH relativeFrom="margin">
                  <wp:posOffset>3861959</wp:posOffset>
                </wp:positionH>
                <wp:positionV relativeFrom="paragraph">
                  <wp:posOffset>15212</wp:posOffset>
                </wp:positionV>
                <wp:extent cx="1160780" cy="713740"/>
                <wp:effectExtent l="0" t="0" r="0" b="0"/>
                <wp:wrapTight wrapText="bothSides">
                  <wp:wrapPolygon edited="0">
                    <wp:start x="1063" y="0"/>
                    <wp:lineTo x="1063" y="20754"/>
                    <wp:lineTo x="20206" y="20754"/>
                    <wp:lineTo x="20206" y="0"/>
                    <wp:lineTo x="1063" y="0"/>
                  </wp:wrapPolygon>
                </wp:wrapTight>
                <wp:docPr id="202365409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71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C4D97" w14:textId="13129B39" w:rsidR="00EA3B34" w:rsidRPr="00BB1AE2" w:rsidRDefault="00EA3B34" w:rsidP="00EA3B3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B1A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新しい風、アイディアを次の人に繋いでいこうと思い参加した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2163" id="_x0000_s1028" type="#_x0000_t202" style="position:absolute;margin-left:304.1pt;margin-top:1.2pt;width:91.4pt;height:56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" filled="f" stroked="f" strokeweight=".5pt">
                <v:textbox>
                  <w:txbxContent>
                    <w:p w14:paraId="63DC4D97" w14:textId="13129B39" w:rsidR="00EA3B34" w:rsidRPr="00BB1AE2" w:rsidRDefault="00EA3B34" w:rsidP="00EA3B3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B1A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新しい風、アイディアを次の人に繋いでいこうと思い参加した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6D40" w:rsidRPr="003D4BF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268F9" wp14:editId="58C7A611">
                <wp:simplePos x="0" y="0"/>
                <wp:positionH relativeFrom="margin">
                  <wp:posOffset>3885123</wp:posOffset>
                </wp:positionH>
                <wp:positionV relativeFrom="paragraph">
                  <wp:posOffset>24296</wp:posOffset>
                </wp:positionV>
                <wp:extent cx="1160780" cy="657864"/>
                <wp:effectExtent l="0" t="0" r="20320" b="27940"/>
                <wp:wrapNone/>
                <wp:docPr id="3" name="吹き出し: 角を丸めた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794BAE-6497-62A3-FB42-A59CCBCB88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57864"/>
                        </a:xfrm>
                        <a:custGeom>
                          <a:avLst/>
                          <a:gdLst>
                            <a:gd name="connsiteX0" fmla="*/ 0 w 1160780"/>
                            <a:gd name="connsiteY0" fmla="*/ 95358 h 572135"/>
                            <a:gd name="connsiteX1" fmla="*/ 95358 w 1160780"/>
                            <a:gd name="connsiteY1" fmla="*/ 0 h 572135"/>
                            <a:gd name="connsiteX2" fmla="*/ 677122 w 1160780"/>
                            <a:gd name="connsiteY2" fmla="*/ 0 h 572135"/>
                            <a:gd name="connsiteX3" fmla="*/ 677122 w 1160780"/>
                            <a:gd name="connsiteY3" fmla="*/ 0 h 572135"/>
                            <a:gd name="connsiteX4" fmla="*/ 967317 w 1160780"/>
                            <a:gd name="connsiteY4" fmla="*/ 0 h 572135"/>
                            <a:gd name="connsiteX5" fmla="*/ 1065422 w 1160780"/>
                            <a:gd name="connsiteY5" fmla="*/ 0 h 572135"/>
                            <a:gd name="connsiteX6" fmla="*/ 1160780 w 1160780"/>
                            <a:gd name="connsiteY6" fmla="*/ 95358 h 572135"/>
                            <a:gd name="connsiteX7" fmla="*/ 1160780 w 1160780"/>
                            <a:gd name="connsiteY7" fmla="*/ 333745 h 572135"/>
                            <a:gd name="connsiteX8" fmla="*/ 1160780 w 1160780"/>
                            <a:gd name="connsiteY8" fmla="*/ 333745 h 572135"/>
                            <a:gd name="connsiteX9" fmla="*/ 1160780 w 1160780"/>
                            <a:gd name="connsiteY9" fmla="*/ 476779 h 572135"/>
                            <a:gd name="connsiteX10" fmla="*/ 1160780 w 1160780"/>
                            <a:gd name="connsiteY10" fmla="*/ 476777 h 572135"/>
                            <a:gd name="connsiteX11" fmla="*/ 1065422 w 1160780"/>
                            <a:gd name="connsiteY11" fmla="*/ 572135 h 572135"/>
                            <a:gd name="connsiteX12" fmla="*/ 967317 w 1160780"/>
                            <a:gd name="connsiteY12" fmla="*/ 572135 h 572135"/>
                            <a:gd name="connsiteX13" fmla="*/ 632010 w 1160780"/>
                            <a:gd name="connsiteY13" fmla="*/ 657864 h 572135"/>
                            <a:gd name="connsiteX14" fmla="*/ 677122 w 1160780"/>
                            <a:gd name="connsiteY14" fmla="*/ 572135 h 572135"/>
                            <a:gd name="connsiteX15" fmla="*/ 95358 w 1160780"/>
                            <a:gd name="connsiteY15" fmla="*/ 572135 h 572135"/>
                            <a:gd name="connsiteX16" fmla="*/ 0 w 1160780"/>
                            <a:gd name="connsiteY16" fmla="*/ 476777 h 572135"/>
                            <a:gd name="connsiteX17" fmla="*/ 0 w 1160780"/>
                            <a:gd name="connsiteY17" fmla="*/ 476779 h 572135"/>
                            <a:gd name="connsiteX18" fmla="*/ 0 w 1160780"/>
                            <a:gd name="connsiteY18" fmla="*/ 333745 h 572135"/>
                            <a:gd name="connsiteX19" fmla="*/ 0 w 1160780"/>
                            <a:gd name="connsiteY19" fmla="*/ 333745 h 572135"/>
                            <a:gd name="connsiteX20" fmla="*/ 0 w 1160780"/>
                            <a:gd name="connsiteY20" fmla="*/ 95358 h 572135"/>
                            <a:gd name="connsiteX0" fmla="*/ 0 w 1160780"/>
                            <a:gd name="connsiteY0" fmla="*/ 95358 h 657864"/>
                            <a:gd name="connsiteX1" fmla="*/ 95358 w 1160780"/>
                            <a:gd name="connsiteY1" fmla="*/ 0 h 657864"/>
                            <a:gd name="connsiteX2" fmla="*/ 677122 w 1160780"/>
                            <a:gd name="connsiteY2" fmla="*/ 0 h 657864"/>
                            <a:gd name="connsiteX3" fmla="*/ 677122 w 1160780"/>
                            <a:gd name="connsiteY3" fmla="*/ 0 h 657864"/>
                            <a:gd name="connsiteX4" fmla="*/ 967317 w 1160780"/>
                            <a:gd name="connsiteY4" fmla="*/ 0 h 657864"/>
                            <a:gd name="connsiteX5" fmla="*/ 1065422 w 1160780"/>
                            <a:gd name="connsiteY5" fmla="*/ 0 h 657864"/>
                            <a:gd name="connsiteX6" fmla="*/ 1160780 w 1160780"/>
                            <a:gd name="connsiteY6" fmla="*/ 95358 h 657864"/>
                            <a:gd name="connsiteX7" fmla="*/ 1160780 w 1160780"/>
                            <a:gd name="connsiteY7" fmla="*/ 333745 h 657864"/>
                            <a:gd name="connsiteX8" fmla="*/ 1160780 w 1160780"/>
                            <a:gd name="connsiteY8" fmla="*/ 333745 h 657864"/>
                            <a:gd name="connsiteX9" fmla="*/ 1160780 w 1160780"/>
                            <a:gd name="connsiteY9" fmla="*/ 476779 h 657864"/>
                            <a:gd name="connsiteX10" fmla="*/ 1160780 w 1160780"/>
                            <a:gd name="connsiteY10" fmla="*/ 476777 h 657864"/>
                            <a:gd name="connsiteX11" fmla="*/ 1065422 w 1160780"/>
                            <a:gd name="connsiteY11" fmla="*/ 572135 h 657864"/>
                            <a:gd name="connsiteX12" fmla="*/ 817191 w 1160780"/>
                            <a:gd name="connsiteY12" fmla="*/ 578959 h 657864"/>
                            <a:gd name="connsiteX13" fmla="*/ 632010 w 1160780"/>
                            <a:gd name="connsiteY13" fmla="*/ 657864 h 657864"/>
                            <a:gd name="connsiteX14" fmla="*/ 677122 w 1160780"/>
                            <a:gd name="connsiteY14" fmla="*/ 572135 h 657864"/>
                            <a:gd name="connsiteX15" fmla="*/ 95358 w 1160780"/>
                            <a:gd name="connsiteY15" fmla="*/ 572135 h 657864"/>
                            <a:gd name="connsiteX16" fmla="*/ 0 w 1160780"/>
                            <a:gd name="connsiteY16" fmla="*/ 476777 h 657864"/>
                            <a:gd name="connsiteX17" fmla="*/ 0 w 1160780"/>
                            <a:gd name="connsiteY17" fmla="*/ 476779 h 657864"/>
                            <a:gd name="connsiteX18" fmla="*/ 0 w 1160780"/>
                            <a:gd name="connsiteY18" fmla="*/ 333745 h 657864"/>
                            <a:gd name="connsiteX19" fmla="*/ 0 w 1160780"/>
                            <a:gd name="connsiteY19" fmla="*/ 333745 h 657864"/>
                            <a:gd name="connsiteX20" fmla="*/ 0 w 1160780"/>
                            <a:gd name="connsiteY20" fmla="*/ 95358 h 657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60780" h="657864">
                              <a:moveTo>
                                <a:pt x="0" y="95358"/>
                              </a:moveTo>
                              <a:cubicBezTo>
                                <a:pt x="0" y="42693"/>
                                <a:pt x="42693" y="0"/>
                                <a:pt x="95358" y="0"/>
                              </a:cubicBezTo>
                              <a:lnTo>
                                <a:pt x="677122" y="0"/>
                              </a:lnTo>
                              <a:lnTo>
                                <a:pt x="677122" y="0"/>
                              </a:lnTo>
                              <a:lnTo>
                                <a:pt x="967317" y="0"/>
                              </a:lnTo>
                              <a:lnTo>
                                <a:pt x="1065422" y="0"/>
                              </a:lnTo>
                              <a:cubicBezTo>
                                <a:pt x="1118087" y="0"/>
                                <a:pt x="1160780" y="42693"/>
                                <a:pt x="1160780" y="95358"/>
                              </a:cubicBezTo>
                              <a:lnTo>
                                <a:pt x="1160780" y="333745"/>
                              </a:lnTo>
                              <a:lnTo>
                                <a:pt x="1160780" y="333745"/>
                              </a:lnTo>
                              <a:lnTo>
                                <a:pt x="1160780" y="476779"/>
                              </a:lnTo>
                              <a:lnTo>
                                <a:pt x="1160780" y="476777"/>
                              </a:lnTo>
                              <a:cubicBezTo>
                                <a:pt x="1160780" y="529442"/>
                                <a:pt x="1118087" y="572135"/>
                                <a:pt x="1065422" y="572135"/>
                              </a:cubicBezTo>
                              <a:lnTo>
                                <a:pt x="817191" y="578959"/>
                              </a:lnTo>
                              <a:lnTo>
                                <a:pt x="632010" y="657864"/>
                              </a:lnTo>
                              <a:lnTo>
                                <a:pt x="677122" y="572135"/>
                              </a:lnTo>
                              <a:lnTo>
                                <a:pt x="95358" y="572135"/>
                              </a:lnTo>
                              <a:cubicBezTo>
                                <a:pt x="42693" y="572135"/>
                                <a:pt x="0" y="529442"/>
                                <a:pt x="0" y="476777"/>
                              </a:cubicBezTo>
                              <a:lnTo>
                                <a:pt x="0" y="476779"/>
                              </a:lnTo>
                              <a:lnTo>
                                <a:pt x="0" y="333745"/>
                              </a:lnTo>
                              <a:lnTo>
                                <a:pt x="0" y="333745"/>
                              </a:lnTo>
                              <a:lnTo>
                                <a:pt x="0" y="9535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7FA6" id="吹き出し: 角を丸めた四角形 2" o:spid="_x0000_s1026" style="position:absolute;left:0;text-align:left;margin-left:305.9pt;margin-top:1.9pt;width:91.4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60780,65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" path="m,95358c,42693,42693,,95358,l677122,r,l967317,r98105,c1118087,,1160780,42693,1160780,95358r,238387l1160780,333745r,143034l1160780,476777v,52665,-42693,95358,-95358,95358l817191,578959,632010,657864r45112,-85729l95358,572135c42693,572135,,529442,,476777r,2l,333745r,l,95358xe" filled="f" strokecolor="#4e6128 [1606]" strokeweight=".5pt">
                <v:path arrowok="t" o:connecttype="custom" o:connectlocs="0,95358;95358,0;677122,0;677122,0;967317,0;1065422,0;1160780,95358;1160780,333745;1160780,333745;1160780,476779;1160780,476777;1065422,572135;817191,578959;632010,657864;677122,572135;95358,572135;0,476777;0,476779;0,333745;0,333745;0,95358" o:connectangles="0,0,0,0,0,0,0,0,0,0,0,0,0,0,0,0,0,0,0,0,0"/>
                <w10:wrap anchorx="margin"/>
              </v:shape>
            </w:pict>
          </mc:Fallback>
        </mc:AlternateContent>
      </w:r>
      <w:r w:rsidR="00E40845" w:rsidRPr="00BB1AE2">
        <w:rPr>
          <w:rFonts w:ascii="HG丸ｺﾞｼｯｸM-PRO" w:eastAsia="HG丸ｺﾞｼｯｸM-PRO" w:hAnsi="HG丸ｺﾞｼｯｸM-PRO" w:hint="eastAsia"/>
          <w:sz w:val="16"/>
          <w:szCs w:val="16"/>
        </w:rPr>
        <w:t>（以下</w:t>
      </w:r>
      <w:r w:rsidR="00765033" w:rsidRPr="00BB1AE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E40845" w:rsidRPr="00BB1AE2">
        <w:rPr>
          <w:rFonts w:ascii="HG丸ｺﾞｼｯｸM-PRO" w:eastAsia="HG丸ｺﾞｼｯｸM-PRO" w:hAnsi="HG丸ｺﾞｼｯｸM-PRO" w:hint="eastAsia"/>
          <w:sz w:val="16"/>
          <w:szCs w:val="16"/>
        </w:rPr>
        <w:t>EA21）</w:t>
      </w:r>
      <w:r w:rsidR="00E40845"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は、取組みの全て</w:t>
      </w:r>
      <w:r w:rsidR="00765033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E40845" w:rsidRPr="003D4BF4">
        <w:rPr>
          <w:rFonts w:ascii="HG丸ｺﾞｼｯｸM-PRO" w:eastAsia="HG丸ｺﾞｼｯｸM-PRO" w:hAnsi="HG丸ｺﾞｼｯｸM-PRO" w:hint="eastAsia"/>
          <w:b/>
          <w:bCs/>
          <w:sz w:val="22"/>
        </w:rPr>
        <w:t>SDGｓ</w:t>
      </w:r>
      <w:r w:rsidR="00E40845"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に繋が</w:t>
      </w:r>
      <w:r w:rsidR="00765033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E40845"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727A38C" w14:textId="44D463C6" w:rsidR="00EA3B34" w:rsidRDefault="00E40845" w:rsidP="00224516">
      <w:pPr>
        <w:tabs>
          <w:tab w:val="left" w:pos="7080"/>
        </w:tabs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CO2削減などの取組みは、環境貢献だけでなく、経費削減や生産性</w:t>
      </w:r>
    </w:p>
    <w:p w14:paraId="49DB67EB" w14:textId="441EBD31" w:rsidR="00AC6D40" w:rsidRDefault="00AC6D40" w:rsidP="00224516">
      <w:pPr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D33B18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767" wp14:editId="55E8B12C">
                <wp:simplePos x="0" y="0"/>
                <wp:positionH relativeFrom="margin">
                  <wp:posOffset>5312220</wp:posOffset>
                </wp:positionH>
                <wp:positionV relativeFrom="paragraph">
                  <wp:posOffset>192699</wp:posOffset>
                </wp:positionV>
                <wp:extent cx="1070639" cy="556260"/>
                <wp:effectExtent l="0" t="0" r="15240" b="110490"/>
                <wp:wrapNone/>
                <wp:docPr id="1141189086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39" cy="556260"/>
                        </a:xfrm>
                        <a:prstGeom prst="wedgeRoundRectCallout">
                          <a:avLst>
                            <a:gd name="adj1" fmla="val -49742"/>
                            <a:gd name="adj2" fmla="val 6698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A276" id="吹き出し: 角を丸めた四角形 2" o:spid="_x0000_s1026" type="#_x0000_t62" style="position:absolute;left:0;text-align:left;margin-left:418.3pt;margin-top:15.15pt;width:84.3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" adj="56,25269" filled="f" strokecolor="#4e6128 [1606]" strokeweight=".5pt">
                <w10:wrap anchorx="margin"/>
              </v:shape>
            </w:pict>
          </mc:Fallback>
        </mc:AlternateContent>
      </w:r>
      <w:r w:rsidR="00E40845"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向上、人材育成にも効果があります。全体セミナーの後、EA21を</w:t>
      </w:r>
    </w:p>
    <w:p w14:paraId="11EE0D29" w14:textId="6A4CE5BA" w:rsidR="00AC6D40" w:rsidRDefault="003258B5" w:rsidP="00224516">
      <w:pPr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EB23C4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59263" behindDoc="1" locked="0" layoutInCell="1" allowOverlap="1" wp14:anchorId="715809AB" wp14:editId="22DDE541">
            <wp:simplePos x="0" y="0"/>
            <wp:positionH relativeFrom="margin">
              <wp:posOffset>3857625</wp:posOffset>
            </wp:positionH>
            <wp:positionV relativeFrom="paragraph">
              <wp:posOffset>11430</wp:posOffset>
            </wp:positionV>
            <wp:extent cx="1011555" cy="901700"/>
            <wp:effectExtent l="0" t="0" r="0" b="0"/>
            <wp:wrapTight wrapText="bothSides">
              <wp:wrapPolygon edited="0">
                <wp:start x="0" y="0"/>
                <wp:lineTo x="0" y="20992"/>
                <wp:lineTo x="21153" y="20992"/>
                <wp:lineTo x="21153" y="0"/>
                <wp:lineTo x="0" y="0"/>
              </wp:wrapPolygon>
            </wp:wrapTight>
            <wp:docPr id="47" name="図 46" descr="円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5238AE6A-0E18-25FD-E1DF-928B61DCED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 descr="円&#10;&#10;自動的に生成された説明">
                      <a:extLst>
                        <a:ext uri="{FF2B5EF4-FFF2-40B4-BE49-F238E27FC236}">
                          <a16:creationId xmlns:a16="http://schemas.microsoft.com/office/drawing/2014/main" id="{5238AE6A-0E18-25FD-E1DF-928B61DCED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C4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63E45F3C" wp14:editId="19EDD0B3">
            <wp:simplePos x="0" y="0"/>
            <wp:positionH relativeFrom="column">
              <wp:posOffset>4719320</wp:posOffset>
            </wp:positionH>
            <wp:positionV relativeFrom="paragraph">
              <wp:posOffset>170815</wp:posOffset>
            </wp:positionV>
            <wp:extent cx="579755" cy="730885"/>
            <wp:effectExtent l="0" t="0" r="0" b="0"/>
            <wp:wrapTight wrapText="bothSides">
              <wp:wrapPolygon edited="0">
                <wp:start x="0" y="0"/>
                <wp:lineTo x="0" y="20831"/>
                <wp:lineTo x="20583" y="20831"/>
                <wp:lineTo x="20583" y="0"/>
                <wp:lineTo x="0" y="0"/>
              </wp:wrapPolygon>
            </wp:wrapTight>
            <wp:docPr id="12" name="図 11" descr="挿絵, 抽象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01F4F0-A020-C547-7597-999485E22D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挿絵, 抽象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01F4F0-A020-C547-7597-999485E22D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975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4D7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BC1C" wp14:editId="321F2D9A">
                <wp:simplePos x="0" y="0"/>
                <wp:positionH relativeFrom="margin">
                  <wp:posOffset>5342034</wp:posOffset>
                </wp:positionH>
                <wp:positionV relativeFrom="paragraph">
                  <wp:posOffset>2540</wp:posOffset>
                </wp:positionV>
                <wp:extent cx="996315" cy="586853"/>
                <wp:effectExtent l="0" t="0" r="0" b="3810"/>
                <wp:wrapNone/>
                <wp:docPr id="45014207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586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120CE" w14:textId="6EA40214" w:rsidR="00EA3B34" w:rsidRPr="00BB1AE2" w:rsidRDefault="00EA3B34" w:rsidP="00EA3B3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B1A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他社</w:t>
                            </w:r>
                            <w:r w:rsidRPr="00BB1A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の生の声を聞けて良い学びになった</w:t>
                            </w:r>
                            <w:r w:rsidR="00C45FD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BC1C" id="_x0000_s1029" type="#_x0000_t202" style="position:absolute;left:0;text-align:left;margin-left:420.65pt;margin-top:.2pt;width:78.4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" filled="f" stroked="f" strokeweight=".5pt">
                <v:textbox>
                  <w:txbxContent>
                    <w:p w14:paraId="0BA120CE" w14:textId="6EA40214" w:rsidR="00EA3B34" w:rsidRPr="00BB1AE2" w:rsidRDefault="00EA3B34" w:rsidP="00EA3B3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B1A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他社</w:t>
                      </w:r>
                      <w:r w:rsidRPr="00BB1A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の生の声を聞けて良い学びになった</w:t>
                      </w:r>
                      <w:r w:rsidR="00C45FD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845"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まだお持ちでない方と、既にEA21取得している方に分かれたグル</w:t>
      </w:r>
    </w:p>
    <w:p w14:paraId="4259C8A2" w14:textId="3502F8E2" w:rsidR="00AC6D40" w:rsidRPr="00AC6D40" w:rsidRDefault="00E40845" w:rsidP="003258B5">
      <w:pPr>
        <w:spacing w:line="320" w:lineRule="exact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ープセミナーとなりますので、</w:t>
      </w:r>
      <w:r w:rsidR="00765033">
        <w:rPr>
          <w:rFonts w:ascii="HG丸ｺﾞｼｯｸM-PRO" w:eastAsia="HG丸ｺﾞｼｯｸM-PRO" w:hAnsi="HG丸ｺﾞｼｯｸM-PRO" w:hint="eastAsia"/>
          <w:sz w:val="18"/>
          <w:szCs w:val="18"/>
        </w:rPr>
        <w:t>皆様</w:t>
      </w:r>
      <w:r w:rsidRPr="009B508C">
        <w:rPr>
          <w:rFonts w:ascii="HG丸ｺﾞｼｯｸM-PRO" w:eastAsia="HG丸ｺﾞｼｯｸM-PRO" w:hAnsi="HG丸ｺﾞｼｯｸM-PRO" w:hint="eastAsia"/>
          <w:sz w:val="18"/>
          <w:szCs w:val="18"/>
        </w:rPr>
        <w:t>お気軽にご参加下さい。</w:t>
      </w:r>
    </w:p>
    <w:p w14:paraId="2260FAE0" w14:textId="3F107B8F" w:rsidR="00EB23C4" w:rsidRDefault="00A23836" w:rsidP="00AC6D40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（</w:t>
      </w:r>
      <w:r w:rsidR="00E40845" w:rsidRPr="009B508C">
        <w:rPr>
          <w:rFonts w:ascii="HG丸ｺﾞｼｯｸM-PRO" w:eastAsia="HG丸ｺﾞｼｯｸM-PRO" w:hAnsi="HG丸ｺﾞｼｯｸM-PRO" w:hint="eastAsia"/>
          <w:b/>
          <w:sz w:val="18"/>
          <w:szCs w:val="18"/>
        </w:rPr>
        <w:t>グループセミナーでは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）</w:t>
      </w:r>
    </w:p>
    <w:p w14:paraId="09B21B1E" w14:textId="74C435C2" w:rsidR="00E40845" w:rsidRPr="00EB23C4" w:rsidRDefault="003D4BF4" w:rsidP="00AC6D40">
      <w:pPr>
        <w:spacing w:line="260" w:lineRule="exact"/>
        <w:ind w:firstLineChars="100" w:firstLine="16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>●</w:t>
      </w:r>
      <w:r w:rsidR="00E40845" w:rsidRPr="00EB23C4">
        <w:rPr>
          <w:rFonts w:ascii="HG丸ｺﾞｼｯｸM-PRO" w:eastAsia="HG丸ｺﾞｼｯｸM-PRO" w:hAnsi="HG丸ｺﾞｼｯｸM-PRO" w:hint="eastAsia"/>
          <w:b/>
          <w:sz w:val="16"/>
          <w:szCs w:val="16"/>
        </w:rPr>
        <w:t>EA21をお持ちでない方：</w:t>
      </w:r>
      <w:r w:rsidR="00AC6D40" w:rsidRPr="00AC6D40">
        <w:rPr>
          <w:rFonts w:ascii="HG丸ｺﾞｼｯｸM-PRO" w:eastAsia="HG丸ｺﾞｼｯｸM-PRO" w:hAnsi="HG丸ｺﾞｼｯｸM-PRO" w:hint="eastAsia"/>
          <w:bCs/>
          <w:sz w:val="16"/>
          <w:szCs w:val="16"/>
        </w:rPr>
        <w:t>EA</w:t>
      </w:r>
      <w:r w:rsidR="00E40845" w:rsidRPr="00EB23C4">
        <w:rPr>
          <w:rFonts w:ascii="HG丸ｺﾞｼｯｸM-PRO" w:eastAsia="HG丸ｺﾞｼｯｸM-PRO" w:hAnsi="HG丸ｺﾞｼｯｸM-PRO" w:hint="eastAsia"/>
          <w:sz w:val="16"/>
          <w:szCs w:val="16"/>
        </w:rPr>
        <w:t>21の効果や、認証取得の手順</w:t>
      </w:r>
      <w:r w:rsidR="00765033" w:rsidRPr="00EB23C4">
        <w:rPr>
          <w:rFonts w:ascii="HG丸ｺﾞｼｯｸM-PRO" w:eastAsia="HG丸ｺﾞｼｯｸM-PRO" w:hAnsi="HG丸ｺﾞｼｯｸM-PRO" w:hint="eastAsia"/>
          <w:sz w:val="16"/>
          <w:szCs w:val="16"/>
        </w:rPr>
        <w:t>、費用</w:t>
      </w:r>
      <w:r w:rsidR="00AC6D40">
        <w:rPr>
          <w:rFonts w:ascii="HG丸ｺﾞｼｯｸM-PRO" w:eastAsia="HG丸ｺﾞｼｯｸM-PRO" w:hAnsi="HG丸ｺﾞｼｯｸM-PRO" w:hint="eastAsia"/>
          <w:sz w:val="16"/>
          <w:szCs w:val="16"/>
        </w:rPr>
        <w:t>等の説明</w:t>
      </w:r>
    </w:p>
    <w:p w14:paraId="2CE9163A" w14:textId="36A5596B" w:rsidR="00765033" w:rsidRPr="00AC6D40" w:rsidRDefault="003D4BF4" w:rsidP="00AC6D40">
      <w:pPr>
        <w:spacing w:line="260" w:lineRule="exact"/>
        <w:ind w:firstLineChars="100" w:firstLine="16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>●E</w:t>
      </w:r>
      <w:r w:rsidR="00A310F5">
        <w:rPr>
          <w:rFonts w:ascii="HG丸ｺﾞｼｯｸM-PRO" w:eastAsia="HG丸ｺﾞｼｯｸM-PRO" w:hAnsi="HG丸ｺﾞｼｯｸM-PRO" w:hint="eastAsia"/>
          <w:b/>
          <w:sz w:val="16"/>
          <w:szCs w:val="16"/>
        </w:rPr>
        <w:t>A</w:t>
      </w:r>
      <w:r w:rsidR="00E40845" w:rsidRPr="00EB23C4">
        <w:rPr>
          <w:rFonts w:ascii="HG丸ｺﾞｼｯｸM-PRO" w:eastAsia="HG丸ｺﾞｼｯｸM-PRO" w:hAnsi="HG丸ｺﾞｼｯｸM-PRO" w:hint="eastAsia"/>
          <w:b/>
          <w:sz w:val="16"/>
          <w:szCs w:val="16"/>
        </w:rPr>
        <w:t>21を取得している方：</w:t>
      </w:r>
      <w:r w:rsidR="00E40845" w:rsidRPr="00EB23C4">
        <w:rPr>
          <w:rFonts w:ascii="HG丸ｺﾞｼｯｸM-PRO" w:eastAsia="HG丸ｺﾞｼｯｸM-PRO" w:hAnsi="HG丸ｺﾞｼｯｸM-PRO" w:hint="eastAsia"/>
          <w:sz w:val="16"/>
          <w:szCs w:val="16"/>
        </w:rPr>
        <w:t>効果的な運用や課題解決</w:t>
      </w:r>
      <w:r w:rsidR="00765033" w:rsidRPr="00EB23C4">
        <w:rPr>
          <w:rFonts w:ascii="HG丸ｺﾞｼｯｸM-PRO" w:eastAsia="HG丸ｺﾞｼｯｸM-PRO" w:hAnsi="HG丸ｺﾞｼｯｸM-PRO" w:hint="eastAsia"/>
          <w:sz w:val="16"/>
          <w:szCs w:val="16"/>
        </w:rPr>
        <w:t>に関する</w:t>
      </w:r>
      <w:r w:rsidR="00AC6D40">
        <w:rPr>
          <w:rFonts w:ascii="HG丸ｺﾞｼｯｸM-PRO" w:eastAsia="HG丸ｺﾞｼｯｸM-PRO" w:hAnsi="HG丸ｺﾞｼｯｸM-PRO" w:hint="eastAsia"/>
          <w:sz w:val="16"/>
          <w:szCs w:val="16"/>
        </w:rPr>
        <w:t>ﾌｫﾛｰｱｯﾌﾟ</w:t>
      </w:r>
      <w:r w:rsidR="00765033" w:rsidRPr="00EB23C4">
        <w:rPr>
          <w:rFonts w:ascii="HG丸ｺﾞｼｯｸM-PRO" w:eastAsia="HG丸ｺﾞｼｯｸM-PRO" w:hAnsi="HG丸ｺﾞｼｯｸM-PRO" w:hint="eastAsia"/>
          <w:sz w:val="16"/>
          <w:szCs w:val="16"/>
        </w:rPr>
        <w:t>が</w:t>
      </w:r>
      <w:r w:rsidR="00E40845" w:rsidRPr="00EB23C4">
        <w:rPr>
          <w:rFonts w:ascii="HG丸ｺﾞｼｯｸM-PRO" w:eastAsia="HG丸ｺﾞｼｯｸM-PRO" w:hAnsi="HG丸ｺﾞｼｯｸM-PRO" w:hint="eastAsia"/>
          <w:sz w:val="16"/>
          <w:szCs w:val="16"/>
        </w:rPr>
        <w:t>主体</w:t>
      </w:r>
    </w:p>
    <w:p w14:paraId="04311F91" w14:textId="2AF0C580" w:rsidR="00E40845" w:rsidRDefault="00B076DF" w:rsidP="00E40845">
      <w:pPr>
        <w:spacing w:line="34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--------------------------------------------------------------------------------</w:t>
      </w:r>
    </w:p>
    <w:p w14:paraId="4C7BC415" w14:textId="6A8FB45A" w:rsidR="00E40845" w:rsidRPr="00E40845" w:rsidRDefault="00D33B18" w:rsidP="00A80EDD">
      <w:pPr>
        <w:spacing w:line="360" w:lineRule="auto"/>
        <w:jc w:val="left"/>
        <w:rPr>
          <w:rFonts w:ascii="HG創英角ｺﾞｼｯｸUB" w:eastAsia="HG創英角ｺﾞｼｯｸUB" w:hAnsi="HG創英角ｺﾞｼｯｸUB"/>
          <w:sz w:val="36"/>
          <w:szCs w:val="36"/>
        </w:rPr>
      </w:pPr>
      <w:r w:rsidRPr="008206A7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422486C" wp14:editId="7E1469EB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069465" cy="1551940"/>
            <wp:effectExtent l="0" t="0" r="6985" b="0"/>
            <wp:wrapTight wrapText="bothSides">
              <wp:wrapPolygon edited="0">
                <wp:start x="0" y="0"/>
                <wp:lineTo x="0" y="21211"/>
                <wp:lineTo x="21474" y="21211"/>
                <wp:lineTo x="21474" y="0"/>
                <wp:lineTo x="0" y="0"/>
              </wp:wrapPolygon>
            </wp:wrapTight>
            <wp:docPr id="36" name="図 35" descr="屋内, 人, テーブル, 民衆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9B8B33F1-16EE-3C74-6048-ACF04546DF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 descr="屋内, 人, テーブル, 民衆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9B8B33F1-16EE-3C74-6048-ACF04546DF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36" cy="155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45" w:rsidRPr="008206A7">
        <w:rPr>
          <w:rFonts w:ascii="HG創英角ｺﾞｼｯｸUB" w:eastAsia="HG創英角ｺﾞｼｯｸUB" w:hAnsi="HG創英角ｺﾞｼｯｸUB" w:hint="eastAsia"/>
          <w:sz w:val="36"/>
          <w:szCs w:val="36"/>
        </w:rPr>
        <w:t>■大分会場</w:t>
      </w:r>
      <w:r w:rsidR="008206A7" w:rsidRPr="008206A7">
        <w:rPr>
          <w:rFonts w:ascii="HG創英角ｺﾞｼｯｸUB" w:eastAsia="HG創英角ｺﾞｼｯｸUB" w:hAnsi="HG創英角ｺﾞｼｯｸUB" w:hint="eastAsia"/>
          <w:sz w:val="24"/>
          <w:szCs w:val="24"/>
        </w:rPr>
        <w:t>（</w:t>
      </w:r>
      <w:r w:rsidR="005C101E">
        <w:rPr>
          <w:rFonts w:ascii="HG創英角ｺﾞｼｯｸUB" w:eastAsia="HG創英角ｺﾞｼｯｸUB" w:hAnsi="HG創英角ｺﾞｼｯｸUB" w:hint="eastAsia"/>
          <w:sz w:val="24"/>
          <w:szCs w:val="24"/>
        </w:rPr>
        <w:t>集合</w:t>
      </w:r>
      <w:r w:rsidR="008206A7" w:rsidRPr="008206A7">
        <w:rPr>
          <w:rFonts w:ascii="HG創英角ｺﾞｼｯｸUB" w:eastAsia="HG創英角ｺﾞｼｯｸUB" w:hAnsi="HG創英角ｺﾞｼｯｸUB" w:hint="eastAsia"/>
          <w:sz w:val="24"/>
          <w:szCs w:val="24"/>
        </w:rPr>
        <w:t>とオンラインのハイブリット型</w:t>
      </w:r>
      <w:r w:rsidR="003F602B" w:rsidRPr="008206A7"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</w:p>
    <w:p w14:paraId="40B1C1F3" w14:textId="4565AA4B" w:rsidR="00BA4E04" w:rsidRPr="008E3A31" w:rsidRDefault="00BA4E04" w:rsidP="008E3A31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令和</w:t>
      </w:r>
      <w:r w:rsidR="00E40845"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5</w:t>
      </w:r>
      <w:r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年</w:t>
      </w:r>
      <w:r w:rsidR="00E40845"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10</w:t>
      </w:r>
      <w:r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  <w:r w:rsidR="00E40845"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16</w:t>
      </w:r>
      <w:r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日（</w:t>
      </w:r>
      <w:r w:rsidR="00E40845"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  <w:r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  <w:r w:rsidRPr="008E3A3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40845" w:rsidRPr="008E3A31">
        <w:rPr>
          <w:rFonts w:ascii="HG丸ｺﾞｼｯｸM-PRO" w:eastAsia="HG丸ｺﾞｼｯｸM-PRO" w:hAnsi="HG丸ｺﾞｼｯｸM-PRO" w:hint="eastAsia"/>
          <w:szCs w:val="21"/>
        </w:rPr>
        <w:t>13：30-15：30</w:t>
      </w:r>
    </w:p>
    <w:p w14:paraId="7E6A5AAB" w14:textId="033FA17B" w:rsidR="00BA4E04" w:rsidRPr="00D33B18" w:rsidRDefault="00BA4E04" w:rsidP="00255D6E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場所：</w:t>
      </w:r>
      <w:r w:rsidR="00E40845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ホルトホール大分　403会議室</w:t>
      </w:r>
      <w:r w:rsidR="00345E76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40845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大分市金池南1-5-1</w:t>
      </w: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512558B1" w14:textId="29C34F59" w:rsidR="00BA4E04" w:rsidRPr="00D33B18" w:rsidRDefault="003F602B" w:rsidP="00255D6E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事例発表者：（公財）大分県環境管理協会、（株）献崇開発</w:t>
      </w:r>
    </w:p>
    <w:p w14:paraId="20C860D5" w14:textId="5582C57D" w:rsidR="000B1C7C" w:rsidRPr="008206A7" w:rsidRDefault="000B1C7C" w:rsidP="00255D6E">
      <w:pPr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募集：先着</w:t>
      </w:r>
      <w:r w:rsidR="002300AC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E40845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名（</w:t>
      </w:r>
      <w:r w:rsidR="008206A7">
        <w:rPr>
          <w:rFonts w:ascii="HG丸ｺﾞｼｯｸM-PRO" w:eastAsia="HG丸ｺﾞｼｯｸM-PRO" w:hAnsi="HG丸ｺﾞｼｯｸM-PRO" w:hint="eastAsia"/>
          <w:sz w:val="20"/>
          <w:szCs w:val="20"/>
        </w:rPr>
        <w:t>無料、</w:t>
      </w:r>
      <w:r w:rsidR="007D372D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要申込</w:t>
      </w: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206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D372D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締切：令和</w:t>
      </w:r>
      <w:r w:rsidR="00E40845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5</w:t>
      </w:r>
      <w:r w:rsidR="007D372D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年</w:t>
      </w:r>
      <w:r w:rsidR="002300AC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10</w:t>
      </w:r>
      <w:r w:rsidR="007D372D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月</w:t>
      </w:r>
      <w:r w:rsidR="002300AC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2</w:t>
      </w:r>
      <w:r w:rsidR="007D372D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日（</w:t>
      </w:r>
      <w:r w:rsidR="002300AC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月</w:t>
      </w:r>
      <w:r w:rsidR="007D372D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）</w:t>
      </w:r>
    </w:p>
    <w:p w14:paraId="6AF85074" w14:textId="0C901F63" w:rsidR="008F20BA" w:rsidRPr="00D33B18" w:rsidRDefault="00BA4E04" w:rsidP="00255D6E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対象：</w:t>
      </w:r>
      <w:r w:rsidR="008F20BA" w:rsidRPr="00FF4A73">
        <w:rPr>
          <w:rFonts w:ascii="HG丸ｺﾞｼｯｸM-PRO" w:eastAsia="HG丸ｺﾞｼｯｸM-PRO" w:hAnsi="HG丸ｺﾞｼｯｸM-PRO" w:hint="eastAsia"/>
          <w:sz w:val="18"/>
          <w:szCs w:val="18"/>
        </w:rPr>
        <w:t>「エコアクション21」</w:t>
      </w:r>
      <w:r w:rsidR="00A80EDD" w:rsidRPr="00FF4A73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8F20BA" w:rsidRPr="00FF4A73">
        <w:rPr>
          <w:rFonts w:ascii="HG丸ｺﾞｼｯｸM-PRO" w:eastAsia="HG丸ｺﾞｼｯｸM-PRO" w:hAnsi="HG丸ｺﾞｼｯｸM-PRO" w:hint="eastAsia"/>
          <w:sz w:val="18"/>
          <w:szCs w:val="18"/>
        </w:rPr>
        <w:t>興味のある方、</w:t>
      </w:r>
      <w:r w:rsidR="00DE10B0" w:rsidRPr="00FF4A73">
        <w:rPr>
          <w:rFonts w:ascii="HG丸ｺﾞｼｯｸM-PRO" w:eastAsia="HG丸ｺﾞｼｯｸM-PRO" w:hAnsi="HG丸ｺﾞｼｯｸM-PRO" w:hint="eastAsia"/>
          <w:sz w:val="18"/>
          <w:szCs w:val="18"/>
        </w:rPr>
        <w:t>既に取得している</w:t>
      </w:r>
      <w:r w:rsidR="008F20BA" w:rsidRPr="00FF4A73">
        <w:rPr>
          <w:rFonts w:ascii="HG丸ｺﾞｼｯｸM-PRO" w:eastAsia="HG丸ｺﾞｼｯｸM-PRO" w:hAnsi="HG丸ｺﾞｼｯｸM-PRO" w:hint="eastAsia"/>
          <w:sz w:val="18"/>
          <w:szCs w:val="18"/>
        </w:rPr>
        <w:t>事業者</w:t>
      </w:r>
      <w:r w:rsidR="00B32949" w:rsidRPr="00FF4A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226895C" w14:textId="70304E8F" w:rsidR="00255D6E" w:rsidRPr="00EB23C4" w:rsidRDefault="002E7641" w:rsidP="00EB23C4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主催：大分県生活環境部脱炭素社会推進室</w:t>
      </w:r>
    </w:p>
    <w:p w14:paraId="1FB09ACE" w14:textId="5FC221E8" w:rsidR="00B076DF" w:rsidRPr="008E3A31" w:rsidRDefault="00B076DF" w:rsidP="00E4084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-----------------------------------</w:t>
      </w:r>
      <w:r w:rsidR="00FF4A73">
        <w:rPr>
          <w:rFonts w:ascii="HG創英角ｺﾞｼｯｸUB" w:eastAsia="HG創英角ｺﾞｼｯｸUB" w:hAnsi="HG創英角ｺﾞｼｯｸUB" w:hint="eastAsia"/>
          <w:sz w:val="24"/>
          <w:szCs w:val="24"/>
        </w:rPr>
        <w:t>----------------------</w:t>
      </w:r>
      <w:r w:rsidR="00255D6E">
        <w:rPr>
          <w:rFonts w:ascii="HG創英角ｺﾞｼｯｸUB" w:eastAsia="HG創英角ｺﾞｼｯｸUB" w:hAnsi="HG創英角ｺﾞｼｯｸUB" w:hint="eastAsia"/>
          <w:sz w:val="24"/>
          <w:szCs w:val="24"/>
        </w:rPr>
        <w:t>--------------------</w:t>
      </w:r>
      <w:r w:rsidR="00FF4A73">
        <w:rPr>
          <w:rFonts w:ascii="HG創英角ｺﾞｼｯｸUB" w:eastAsia="HG創英角ｺﾞｼｯｸUB" w:hAnsi="HG創英角ｺﾞｼｯｸUB" w:hint="eastAsia"/>
          <w:sz w:val="24"/>
          <w:szCs w:val="24"/>
        </w:rPr>
        <w:t>--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-</w:t>
      </w:r>
    </w:p>
    <w:p w14:paraId="56AAD748" w14:textId="6FB13E78" w:rsidR="00E40845" w:rsidRPr="00E40845" w:rsidRDefault="00FF4A73" w:rsidP="00E40845">
      <w:pPr>
        <w:spacing w:line="360" w:lineRule="auto"/>
        <w:jc w:val="left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671289F" wp14:editId="75A06E3D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2069465" cy="1370330"/>
            <wp:effectExtent l="0" t="0" r="6985" b="1270"/>
            <wp:wrapTight wrapText="bothSides">
              <wp:wrapPolygon edited="0">
                <wp:start x="0" y="0"/>
                <wp:lineTo x="0" y="21320"/>
                <wp:lineTo x="21474" y="21320"/>
                <wp:lineTo x="21474" y="0"/>
                <wp:lineTo x="0" y="0"/>
              </wp:wrapPolygon>
            </wp:wrapTight>
            <wp:docPr id="21409984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25" cy="137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845" w:rsidRPr="00E40845">
        <w:rPr>
          <w:rFonts w:ascii="HG創英角ｺﾞｼｯｸUB" w:eastAsia="HG創英角ｺﾞｼｯｸUB" w:hAnsi="HG創英角ｺﾞｼｯｸUB" w:hint="eastAsia"/>
          <w:sz w:val="36"/>
          <w:szCs w:val="36"/>
        </w:rPr>
        <w:t>■</w:t>
      </w:r>
      <w:r w:rsidR="00E40845">
        <w:rPr>
          <w:rFonts w:ascii="HG創英角ｺﾞｼｯｸUB" w:eastAsia="HG創英角ｺﾞｼｯｸUB" w:hAnsi="HG創英角ｺﾞｼｯｸUB" w:hint="eastAsia"/>
          <w:sz w:val="36"/>
          <w:szCs w:val="36"/>
        </w:rPr>
        <w:t>日田</w:t>
      </w:r>
      <w:r w:rsidR="00E40845" w:rsidRPr="00E40845">
        <w:rPr>
          <w:rFonts w:ascii="HG創英角ｺﾞｼｯｸUB" w:eastAsia="HG創英角ｺﾞｼｯｸUB" w:hAnsi="HG創英角ｺﾞｼｯｸUB" w:hint="eastAsia"/>
          <w:sz w:val="36"/>
          <w:szCs w:val="36"/>
        </w:rPr>
        <w:t>会場</w:t>
      </w:r>
      <w:r w:rsidR="008206A7" w:rsidRPr="008206A7">
        <w:rPr>
          <w:rFonts w:ascii="HG創英角ｺﾞｼｯｸUB" w:eastAsia="HG創英角ｺﾞｼｯｸUB" w:hAnsi="HG創英角ｺﾞｼｯｸUB" w:hint="eastAsia"/>
          <w:sz w:val="24"/>
          <w:szCs w:val="24"/>
        </w:rPr>
        <w:t>（</w:t>
      </w:r>
      <w:r w:rsidR="005C101E">
        <w:rPr>
          <w:rFonts w:ascii="HG創英角ｺﾞｼｯｸUB" w:eastAsia="HG創英角ｺﾞｼｯｸUB" w:hAnsi="HG創英角ｺﾞｼｯｸUB" w:hint="eastAsia"/>
          <w:sz w:val="24"/>
          <w:szCs w:val="24"/>
        </w:rPr>
        <w:t>集合</w:t>
      </w:r>
      <w:r w:rsidR="008206A7">
        <w:rPr>
          <w:rFonts w:ascii="HG創英角ｺﾞｼｯｸUB" w:eastAsia="HG創英角ｺﾞｼｯｸUB" w:hAnsi="HG創英角ｺﾞｼｯｸUB" w:hint="eastAsia"/>
          <w:sz w:val="24"/>
          <w:szCs w:val="24"/>
        </w:rPr>
        <w:t>型のみ</w:t>
      </w:r>
      <w:r w:rsidR="008206A7" w:rsidRPr="008206A7"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</w:p>
    <w:p w14:paraId="7311BD32" w14:textId="2A78B320" w:rsidR="00E40845" w:rsidRPr="00D33B18" w:rsidRDefault="00E40845" w:rsidP="008E3A31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570DE">
        <w:rPr>
          <w:rFonts w:ascii="HGP創英角ｺﾞｼｯｸUB" w:eastAsia="HGP創英角ｺﾞｼｯｸUB" w:hAnsi="HGP創英角ｺﾞｼｯｸUB" w:hint="eastAsia"/>
          <w:sz w:val="32"/>
          <w:szCs w:val="32"/>
        </w:rPr>
        <w:t>令和5年10月30日（月</w:t>
      </w:r>
      <w:r w:rsidRPr="008E3A31">
        <w:rPr>
          <w:rFonts w:ascii="HG丸ｺﾞｼｯｸM-PRO" w:eastAsia="HG丸ｺﾞｼｯｸM-PRO" w:hAnsi="HG丸ｺﾞｼｯｸM-PRO" w:hint="eastAsia"/>
          <w:szCs w:val="21"/>
        </w:rPr>
        <w:t>）　13：30-15：30</w:t>
      </w:r>
      <w:r w:rsidR="00D33B1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A94286B" w14:textId="20287014" w:rsidR="00E40845" w:rsidRPr="00D33B18" w:rsidRDefault="00E40845" w:rsidP="00255D6E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場所：</w:t>
      </w:r>
      <w:r w:rsidR="009A539B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（予定）</w:t>
      </w: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パトリア日田　</w:t>
      </w:r>
      <w:r w:rsidR="002300AC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創作室</w:t>
      </w: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2300AC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日田市</w:t>
      </w:r>
      <w:r w:rsidR="008E3A31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三本松1-8-11</w:t>
      </w: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E3A31" w:rsidRPr="00D33B1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45CD019E" w14:textId="54CBC793" w:rsidR="003F602B" w:rsidRDefault="003F602B" w:rsidP="00255D6E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事例発表者：（株）九州コクボ</w:t>
      </w:r>
    </w:p>
    <w:p w14:paraId="42368605" w14:textId="72AB7B56" w:rsidR="00E40845" w:rsidRPr="008206A7" w:rsidRDefault="00E40845" w:rsidP="00255D6E">
      <w:pPr>
        <w:spacing w:line="28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募集：先着15名（</w:t>
      </w:r>
      <w:r w:rsidR="008206A7">
        <w:rPr>
          <w:rFonts w:ascii="HG丸ｺﾞｼｯｸM-PRO" w:eastAsia="HG丸ｺﾞｼｯｸM-PRO" w:hAnsi="HG丸ｺﾞｼｯｸM-PRO" w:hint="eastAsia"/>
          <w:sz w:val="20"/>
          <w:szCs w:val="20"/>
        </w:rPr>
        <w:t>無料、</w:t>
      </w: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要申込）</w:t>
      </w:r>
      <w:r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締切：令和5年</w:t>
      </w:r>
      <w:r w:rsidR="002300AC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10</w:t>
      </w:r>
      <w:r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月</w:t>
      </w:r>
      <w:r w:rsidR="002300AC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16</w:t>
      </w:r>
      <w:r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日（</w:t>
      </w:r>
      <w:r w:rsidR="002300AC"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月</w:t>
      </w:r>
      <w:r w:rsidRPr="008206A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wave"/>
        </w:rPr>
        <w:t>）</w:t>
      </w:r>
    </w:p>
    <w:p w14:paraId="40C03D2A" w14:textId="38029665" w:rsidR="00E40845" w:rsidRPr="007A76A3" w:rsidRDefault="00E40845" w:rsidP="00255D6E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対象：</w:t>
      </w:r>
      <w:r w:rsidRPr="00FF4A73">
        <w:rPr>
          <w:rFonts w:ascii="HG丸ｺﾞｼｯｸM-PRO" w:eastAsia="HG丸ｺﾞｼｯｸM-PRO" w:hAnsi="HG丸ｺﾞｼｯｸM-PRO" w:hint="eastAsia"/>
          <w:sz w:val="18"/>
          <w:szCs w:val="18"/>
        </w:rPr>
        <w:t>「エコアクション21」に興味のある方、既に取得している事業者</w:t>
      </w:r>
      <w:r w:rsidR="00B32949" w:rsidRPr="00FF4A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04B425F" w14:textId="26B1FF64" w:rsidR="00CF4A4B" w:rsidRPr="00EB23C4" w:rsidRDefault="00E40845" w:rsidP="00CF4A4B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3B18">
        <w:rPr>
          <w:rFonts w:ascii="HG丸ｺﾞｼｯｸM-PRO" w:eastAsia="HG丸ｺﾞｼｯｸM-PRO" w:hAnsi="HG丸ｺﾞｼｯｸM-PRO" w:hint="eastAsia"/>
          <w:sz w:val="20"/>
          <w:szCs w:val="20"/>
        </w:rPr>
        <w:t>主催：大分県生活環境部脱炭素社会推進室</w:t>
      </w:r>
    </w:p>
    <w:p w14:paraId="74A3C12D" w14:textId="6E80B1C3" w:rsidR="00A80EDD" w:rsidRPr="00637B11" w:rsidRDefault="00A80EDD" w:rsidP="00B11217">
      <w:pPr>
        <w:spacing w:line="180" w:lineRule="exact"/>
        <w:jc w:val="left"/>
        <w:rPr>
          <w:rFonts w:ascii="HG創英角ｺﾞｼｯｸUB" w:eastAsia="HG創英角ｺﾞｼｯｸUB" w:hAnsi="HG創英角ｺﾞｼｯｸUB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870"/>
        <w:gridCol w:w="3517"/>
      </w:tblGrid>
      <w:tr w:rsidR="0052419C" w14:paraId="2206D2C3" w14:textId="77777777" w:rsidTr="003258B5">
        <w:trPr>
          <w:trHeight w:val="341"/>
        </w:trPr>
        <w:tc>
          <w:tcPr>
            <w:tcW w:w="10065" w:type="dxa"/>
            <w:gridSpan w:val="4"/>
            <w:shd w:val="clear" w:color="auto" w:fill="000000" w:themeFill="text1"/>
            <w:vAlign w:val="center"/>
          </w:tcPr>
          <w:p w14:paraId="652D9DAD" w14:textId="77777777" w:rsidR="0052419C" w:rsidRPr="0052419C" w:rsidRDefault="0052419C" w:rsidP="007E6AE5">
            <w:pPr>
              <w:spacing w:line="280" w:lineRule="exac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52419C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セミナー申込書</w:t>
            </w:r>
          </w:p>
        </w:tc>
      </w:tr>
      <w:tr w:rsidR="002E7641" w14:paraId="47D9A280" w14:textId="77777777" w:rsidTr="003258B5">
        <w:trPr>
          <w:trHeight w:val="346"/>
        </w:trPr>
        <w:tc>
          <w:tcPr>
            <w:tcW w:w="1560" w:type="dxa"/>
            <w:shd w:val="clear" w:color="auto" w:fill="D9D9D9" w:themeFill="background1" w:themeFillShade="D9"/>
          </w:tcPr>
          <w:p w14:paraId="7AD03F4E" w14:textId="77777777" w:rsidR="002E7641" w:rsidRPr="005B6559" w:rsidRDefault="000B1C7C" w:rsidP="005B6559">
            <w:pPr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5B6559">
              <w:rPr>
                <w:rFonts w:ascii="HG創英角ｺﾞｼｯｸUB" w:eastAsia="HG創英角ｺﾞｼｯｸUB" w:hAnsi="HG創英角ｺﾞｼｯｸUB"/>
                <w:sz w:val="20"/>
                <w:szCs w:val="20"/>
              </w:rPr>
              <w:t>企業</w:t>
            </w:r>
            <w:r w:rsidR="00345E76">
              <w:rPr>
                <w:rFonts w:ascii="HG創英角ｺﾞｼｯｸUB" w:eastAsia="HG創英角ｺﾞｼｯｸUB" w:hAnsi="HG創英角ｺﾞｼｯｸUB"/>
                <w:sz w:val="20"/>
                <w:szCs w:val="20"/>
              </w:rPr>
              <w:t>・</w:t>
            </w:r>
            <w:r w:rsidRPr="005B6559">
              <w:rPr>
                <w:rFonts w:ascii="HG創英角ｺﾞｼｯｸUB" w:eastAsia="HG創英角ｺﾞｼｯｸUB" w:hAnsi="HG創英角ｺﾞｼｯｸUB"/>
                <w:sz w:val="20"/>
                <w:szCs w:val="20"/>
              </w:rPr>
              <w:t>団体名</w:t>
            </w:r>
          </w:p>
        </w:tc>
        <w:tc>
          <w:tcPr>
            <w:tcW w:w="8505" w:type="dxa"/>
            <w:gridSpan w:val="3"/>
          </w:tcPr>
          <w:p w14:paraId="22198395" w14:textId="6BD430B3" w:rsidR="002E7641" w:rsidRPr="005B6559" w:rsidRDefault="002E7641" w:rsidP="00BA4E04">
            <w:pPr>
              <w:jc w:val="lef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</w:tc>
      </w:tr>
      <w:tr w:rsidR="00A80EDD" w14:paraId="2A2079D9" w14:textId="77777777" w:rsidTr="003258B5">
        <w:trPr>
          <w:trHeight w:val="269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33BEB42" w14:textId="77777777" w:rsidR="00A80EDD" w:rsidRPr="005B6559" w:rsidRDefault="00A80EDD" w:rsidP="005B6559">
            <w:pPr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5B6559">
              <w:rPr>
                <w:rFonts w:ascii="HG創英角ｺﾞｼｯｸUB" w:eastAsia="HG創英角ｺﾞｼｯｸUB" w:hAnsi="HG創英角ｺﾞｼｯｸUB"/>
                <w:sz w:val="20"/>
                <w:szCs w:val="20"/>
              </w:rPr>
              <w:t>申込者名</w:t>
            </w:r>
          </w:p>
        </w:tc>
        <w:tc>
          <w:tcPr>
            <w:tcW w:w="8505" w:type="dxa"/>
            <w:gridSpan w:val="3"/>
          </w:tcPr>
          <w:p w14:paraId="12DFADF0" w14:textId="47D2F196" w:rsidR="00A80EDD" w:rsidRPr="009B2390" w:rsidRDefault="00A80EDD" w:rsidP="00BA4E0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80EDD" w14:paraId="17ADAFB1" w14:textId="77777777" w:rsidTr="008E3A31">
        <w:trPr>
          <w:trHeight w:val="409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AEF535F" w14:textId="77777777" w:rsidR="00A80EDD" w:rsidRPr="005B6559" w:rsidRDefault="00A80EDD" w:rsidP="005B6559">
            <w:pPr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14:paraId="595E74A4" w14:textId="6E29C476" w:rsidR="00A80EDD" w:rsidRPr="009B2390" w:rsidRDefault="00A80EDD" w:rsidP="00A83BD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45E76" w14:paraId="79CC3CAE" w14:textId="77777777" w:rsidTr="008E3A31">
        <w:trPr>
          <w:trHeight w:val="428"/>
        </w:trPr>
        <w:tc>
          <w:tcPr>
            <w:tcW w:w="1560" w:type="dxa"/>
            <w:shd w:val="clear" w:color="auto" w:fill="D9D9D9" w:themeFill="background1" w:themeFillShade="D9"/>
          </w:tcPr>
          <w:p w14:paraId="7D39D34B" w14:textId="7354F811" w:rsidR="00345E76" w:rsidRPr="005B6559" w:rsidRDefault="00345E76" w:rsidP="005B6559">
            <w:pPr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5B6559">
              <w:rPr>
                <w:rFonts w:ascii="HG創英角ｺﾞｼｯｸUB" w:eastAsia="HG創英角ｺﾞｼｯｸUB" w:hAnsi="HG創英角ｺﾞｼｯｸUB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3"/>
          </w:tcPr>
          <w:p w14:paraId="2E6BD4B7" w14:textId="289F738E" w:rsidR="00345E76" w:rsidRPr="009B2390" w:rsidRDefault="008E3A31" w:rsidP="00BA4E0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345E76" w14:paraId="031F29B1" w14:textId="77777777" w:rsidTr="008E3A31">
        <w:trPr>
          <w:trHeight w:val="407"/>
        </w:trPr>
        <w:tc>
          <w:tcPr>
            <w:tcW w:w="1560" w:type="dxa"/>
            <w:shd w:val="clear" w:color="auto" w:fill="D9D9D9" w:themeFill="background1" w:themeFillShade="D9"/>
          </w:tcPr>
          <w:p w14:paraId="2B40D500" w14:textId="77777777" w:rsidR="00345E76" w:rsidRPr="005B6559" w:rsidRDefault="00345E76" w:rsidP="005B6559">
            <w:pPr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5B6559">
              <w:rPr>
                <w:rFonts w:ascii="HG創英角ｺﾞｼｯｸUB" w:eastAsia="HG創英角ｺﾞｼｯｸUB" w:hAnsi="HG創英角ｺﾞｼｯｸUB"/>
                <w:sz w:val="20"/>
                <w:szCs w:val="20"/>
              </w:rPr>
              <w:t>電話番号</w:t>
            </w:r>
          </w:p>
        </w:tc>
        <w:tc>
          <w:tcPr>
            <w:tcW w:w="3118" w:type="dxa"/>
          </w:tcPr>
          <w:p w14:paraId="71382927" w14:textId="2BBAC3FC" w:rsidR="00345E76" w:rsidRPr="005B6559" w:rsidRDefault="00345E76" w:rsidP="00BA4E04">
            <w:pPr>
              <w:jc w:val="lef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14:paraId="128FBA4D" w14:textId="77777777" w:rsidR="00345E76" w:rsidRPr="005B6559" w:rsidRDefault="00345E76" w:rsidP="00345E76">
            <w:pPr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5B6559">
              <w:rPr>
                <w:rFonts w:ascii="HG創英角ｺﾞｼｯｸUB" w:eastAsia="HG創英角ｺﾞｼｯｸUB" w:hAnsi="HG創英角ｺﾞｼｯｸUB"/>
                <w:sz w:val="20"/>
                <w:szCs w:val="20"/>
              </w:rPr>
              <w:t>FAX番号</w:t>
            </w:r>
          </w:p>
        </w:tc>
        <w:tc>
          <w:tcPr>
            <w:tcW w:w="3517" w:type="dxa"/>
          </w:tcPr>
          <w:p w14:paraId="2EEADCA3" w14:textId="6A61B43F" w:rsidR="00345E76" w:rsidRPr="005B6559" w:rsidRDefault="00345E76" w:rsidP="00BA4E04">
            <w:pPr>
              <w:jc w:val="lef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</w:tc>
      </w:tr>
      <w:tr w:rsidR="008E3A31" w14:paraId="55D6B4BD" w14:textId="77777777" w:rsidTr="00A80EDD">
        <w:trPr>
          <w:trHeight w:val="11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A7B960" w14:textId="38882E72" w:rsidR="008E3A31" w:rsidRDefault="008E3A31" w:rsidP="00A2213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メール</w:t>
            </w:r>
          </w:p>
        </w:tc>
        <w:tc>
          <w:tcPr>
            <w:tcW w:w="8505" w:type="dxa"/>
            <w:gridSpan w:val="3"/>
          </w:tcPr>
          <w:p w14:paraId="487F4714" w14:textId="420F6086" w:rsidR="008E3A31" w:rsidRPr="009B2390" w:rsidRDefault="008E3A31" w:rsidP="00A80ED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45E76" w14:paraId="3A00EE4D" w14:textId="77777777" w:rsidTr="00A80EDD">
        <w:trPr>
          <w:trHeight w:val="11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D8F21EC" w14:textId="0E411B9C" w:rsidR="00345E76" w:rsidRPr="005B6559" w:rsidRDefault="00345E76" w:rsidP="00A2213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業種</w:t>
            </w:r>
          </w:p>
        </w:tc>
        <w:tc>
          <w:tcPr>
            <w:tcW w:w="8505" w:type="dxa"/>
            <w:gridSpan w:val="3"/>
          </w:tcPr>
          <w:p w14:paraId="57154489" w14:textId="1236A41A" w:rsidR="00345E76" w:rsidRPr="009B2390" w:rsidRDefault="00345E76" w:rsidP="00EA3B3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39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・建設業　・製造業　・産廃業　・農林水産業　・飲食業　・販売業　・コンサル</w:t>
            </w:r>
          </w:p>
          <w:p w14:paraId="65F31887" w14:textId="3F817E54" w:rsidR="00345E76" w:rsidRPr="009B2390" w:rsidRDefault="00345E76" w:rsidP="00EA3B3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23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・金融業　・保険業　・行政</w:t>
            </w:r>
            <w:r w:rsidRPr="009B239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・学術機関　　・その他（</w:t>
            </w:r>
            <w:r w:rsidR="004879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産業廃棄物処理業</w:t>
            </w:r>
            <w:r w:rsidRPr="009B2390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</w:tr>
      <w:tr w:rsidR="00E40845" w14:paraId="1FE3D7F6" w14:textId="77777777" w:rsidTr="003258B5">
        <w:trPr>
          <w:trHeight w:val="717"/>
        </w:trPr>
        <w:tc>
          <w:tcPr>
            <w:tcW w:w="1560" w:type="dxa"/>
            <w:shd w:val="clear" w:color="auto" w:fill="D9D9D9" w:themeFill="background1" w:themeFillShade="D9"/>
          </w:tcPr>
          <w:p w14:paraId="30D9295A" w14:textId="1899BEC5" w:rsidR="00E40845" w:rsidRPr="00A310F5" w:rsidRDefault="00E40845" w:rsidP="00A310F5">
            <w:pPr>
              <w:spacing w:line="276" w:lineRule="auto"/>
              <w:jc w:val="center"/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  <w:r w:rsidRPr="00A310F5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希望する会場</w:t>
            </w:r>
          </w:p>
        </w:tc>
        <w:tc>
          <w:tcPr>
            <w:tcW w:w="8505" w:type="dxa"/>
            <w:gridSpan w:val="3"/>
          </w:tcPr>
          <w:p w14:paraId="7179921E" w14:textId="482AA996" w:rsidR="001C4223" w:rsidRDefault="001C4223" w:rsidP="003258B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408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大分会場（10/16（月））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⇒　希望する参加形式に〇印（　</w:t>
            </w:r>
            <w:r w:rsidR="005C1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・　オンライン　）</w:t>
            </w:r>
            <w:r w:rsidR="00E408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1614328C" w14:textId="1F1A79E0" w:rsidR="00E40845" w:rsidRPr="009B2390" w:rsidRDefault="001C4223" w:rsidP="003258B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408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日田会場（10/30（月））</w:t>
            </w:r>
          </w:p>
        </w:tc>
      </w:tr>
      <w:tr w:rsidR="00345E76" w14:paraId="6C542A80" w14:textId="77777777" w:rsidTr="00A80EDD">
        <w:trPr>
          <w:trHeight w:val="113"/>
        </w:trPr>
        <w:tc>
          <w:tcPr>
            <w:tcW w:w="1560" w:type="dxa"/>
            <w:shd w:val="clear" w:color="auto" w:fill="D9D9D9" w:themeFill="background1" w:themeFillShade="D9"/>
          </w:tcPr>
          <w:p w14:paraId="50C2D218" w14:textId="77777777" w:rsidR="00345E76" w:rsidRPr="00345E76" w:rsidRDefault="00345E76" w:rsidP="00A310F5">
            <w:pPr>
              <w:spacing w:line="240" w:lineRule="exact"/>
              <w:jc w:val="center"/>
              <w:rPr>
                <w:rFonts w:ascii="HG創英角ｺﾞｼｯｸUB" w:eastAsia="HG創英角ｺﾞｼｯｸUB" w:hAnsi="HG創英角ｺﾞｼｯｸUB"/>
                <w:sz w:val="16"/>
                <w:szCs w:val="16"/>
              </w:rPr>
            </w:pPr>
            <w:r w:rsidRPr="00345E76">
              <w:rPr>
                <w:rFonts w:ascii="HG創英角ｺﾞｼｯｸUB" w:eastAsia="HG創英角ｺﾞｼｯｸUB" w:hAnsi="HG創英角ｺﾞｼｯｸUB"/>
                <w:sz w:val="16"/>
                <w:szCs w:val="16"/>
              </w:rPr>
              <w:t>セミナーの開催を</w:t>
            </w:r>
          </w:p>
          <w:p w14:paraId="5D02BF8E" w14:textId="77777777" w:rsidR="00345E76" w:rsidRPr="005B6559" w:rsidRDefault="009B2390" w:rsidP="00A310F5">
            <w:pPr>
              <w:spacing w:line="240" w:lineRule="exact"/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/>
                <w:sz w:val="16"/>
                <w:szCs w:val="16"/>
              </w:rPr>
              <w:t>知った方法は？</w:t>
            </w:r>
          </w:p>
        </w:tc>
        <w:tc>
          <w:tcPr>
            <w:tcW w:w="8505" w:type="dxa"/>
            <w:gridSpan w:val="3"/>
          </w:tcPr>
          <w:p w14:paraId="16E1B7C8" w14:textId="1D20BA37" w:rsidR="00345E76" w:rsidRPr="008E3A31" w:rsidRDefault="00345E76" w:rsidP="00EA3B3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39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・知人からの紹介　</w:t>
            </w:r>
            <w:r w:rsidR="00B570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・審査員からの紹介　</w:t>
            </w:r>
            <w:r w:rsidRPr="009B23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570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SNSの広告ページ</w:t>
            </w:r>
            <w:r w:rsidRPr="009B23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570DE" w:rsidRPr="009B23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570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大分県</w:t>
            </w:r>
            <w:r w:rsidR="003258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などのホームページ</w:t>
            </w:r>
          </w:p>
        </w:tc>
      </w:tr>
    </w:tbl>
    <w:p w14:paraId="378912A8" w14:textId="37FF7D93" w:rsidR="003258B5" w:rsidRDefault="003258B5" w:rsidP="001B6C25">
      <w:pPr>
        <w:spacing w:line="400" w:lineRule="exact"/>
        <w:ind w:firstLineChars="100" w:firstLine="32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/>
          <w:noProof/>
          <w:sz w:val="32"/>
          <w:szCs w:val="24"/>
        </w:rPr>
        <w:drawing>
          <wp:anchor distT="0" distB="0" distL="114300" distR="114300" simplePos="0" relativeHeight="251679744" behindDoc="1" locked="0" layoutInCell="1" allowOverlap="1" wp14:anchorId="7818B3D7" wp14:editId="142F9136">
            <wp:simplePos x="0" y="0"/>
            <wp:positionH relativeFrom="column">
              <wp:posOffset>5555725</wp:posOffset>
            </wp:positionH>
            <wp:positionV relativeFrom="paragraph">
              <wp:posOffset>60960</wp:posOffset>
            </wp:positionV>
            <wp:extent cx="826770" cy="824865"/>
            <wp:effectExtent l="0" t="0" r="0" b="0"/>
            <wp:wrapTight wrapText="bothSides">
              <wp:wrapPolygon edited="0">
                <wp:start x="0" y="0"/>
                <wp:lineTo x="0" y="20952"/>
                <wp:lineTo x="20903" y="20952"/>
                <wp:lineTo x="20903" y="0"/>
                <wp:lineTo x="0" y="0"/>
              </wp:wrapPolygon>
            </wp:wrapTight>
            <wp:docPr id="292147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25">
        <w:rPr>
          <w:rFonts w:ascii="HG創英角ｺﾞｼｯｸUB" w:eastAsia="HG創英角ｺﾞｼｯｸUB" w:hAnsi="HG創英角ｺﾞｼｯｸUB" w:hint="eastAsia"/>
          <w:sz w:val="24"/>
          <w:szCs w:val="24"/>
        </w:rPr>
        <w:t>QRコード、メール、FAXのいずれかでお申込みください。</w:t>
      </w:r>
    </w:p>
    <w:p w14:paraId="4830CD36" w14:textId="4BE441E6" w:rsidR="001B6C25" w:rsidRDefault="001B6C25" w:rsidP="001B6C25">
      <w:pPr>
        <w:spacing w:line="400" w:lineRule="exact"/>
        <w:ind w:firstLineChars="200" w:firstLine="480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★</w:t>
      </w:r>
      <w:r w:rsidRPr="00A22132">
        <w:rPr>
          <w:rFonts w:ascii="HG創英角ｺﾞｼｯｸUB" w:eastAsia="HG創英角ｺﾞｼｯｸUB" w:hAnsi="HG創英角ｺﾞｼｯｸUB"/>
          <w:sz w:val="24"/>
          <w:szCs w:val="24"/>
        </w:rPr>
        <w:t>申込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先</w:t>
      </w:r>
      <w:r w:rsidRPr="00A22132">
        <w:rPr>
          <w:rFonts w:ascii="HG創英角ｺﾞｼｯｸUB" w:eastAsia="HG創英角ｺﾞｼｯｸUB" w:hAnsi="HG創英角ｺﾞｼｯｸUB"/>
          <w:sz w:val="24"/>
          <w:szCs w:val="24"/>
        </w:rPr>
        <w:t>：エコアクション21基礎地域事務局おおいた</w:t>
      </w:r>
    </w:p>
    <w:p w14:paraId="4389FDB9" w14:textId="3B716588" w:rsidR="00637B11" w:rsidRPr="003258B5" w:rsidRDefault="003258B5" w:rsidP="001B6C25">
      <w:pPr>
        <w:spacing w:line="400" w:lineRule="exact"/>
        <w:ind w:firstLineChars="300" w:firstLine="72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65595" wp14:editId="65C3CD17">
                <wp:simplePos x="0" y="0"/>
                <wp:positionH relativeFrom="column">
                  <wp:posOffset>5422735</wp:posOffset>
                </wp:positionH>
                <wp:positionV relativeFrom="paragraph">
                  <wp:posOffset>291465</wp:posOffset>
                </wp:positionV>
                <wp:extent cx="1043609" cy="308113"/>
                <wp:effectExtent l="0" t="0" r="4445" b="0"/>
                <wp:wrapNone/>
                <wp:docPr id="17045637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609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83CC8" w14:textId="4D51BA15" w:rsidR="003258B5" w:rsidRPr="003258B5" w:rsidRDefault="003258B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C775A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申込用QRコード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5595" id="_x0000_s1030" type="#_x0000_t202" style="position:absolute;left:0;text-align:left;margin-left:427pt;margin-top:22.95pt;width:82.1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" fillcolor="white [3201]" stroked="f" strokeweight=".5pt">
                <v:textbox>
                  <w:txbxContent>
                    <w:p w14:paraId="0DA83CC8" w14:textId="4D51BA15" w:rsidR="003258B5" w:rsidRPr="003258B5" w:rsidRDefault="003258B5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C775A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申込用QRコード</w:t>
                      </w:r>
                    </w:p>
                  </w:txbxContent>
                </v:textbox>
              </v:shape>
            </w:pict>
          </mc:Fallback>
        </mc:AlternateContent>
      </w:r>
      <w:r w:rsidR="000B1C7C" w:rsidRPr="00A22132">
        <w:rPr>
          <w:rFonts w:ascii="HG創英角ｺﾞｼｯｸUB" w:eastAsia="HG創英角ｺﾞｼｯｸUB" w:hAnsi="HG創英角ｺﾞｼｯｸUB" w:hint="eastAsia"/>
          <w:sz w:val="24"/>
          <w:szCs w:val="24"/>
        </w:rPr>
        <w:t>e-mail：</w:t>
      </w:r>
      <w:hyperlink r:id="rId12" w:history="1">
        <w:r w:rsidR="007D372D" w:rsidRPr="00A22132">
          <w:rPr>
            <w:rStyle w:val="a4"/>
            <w:rFonts w:ascii="HG創英角ｺﾞｼｯｸUB" w:eastAsia="HG創英角ｺﾞｼｯｸUB" w:hAnsi="HG創英角ｺﾞｼｯｸUB" w:hint="eastAsia"/>
            <w:sz w:val="32"/>
            <w:szCs w:val="32"/>
          </w:rPr>
          <w:t>ea21oita@</w:t>
        </w:r>
        <w:r w:rsidR="00A22132">
          <w:rPr>
            <w:rStyle w:val="a4"/>
            <w:rFonts w:ascii="HG創英角ｺﾞｼｯｸUB" w:eastAsia="HG創英角ｺﾞｼｯｸUB" w:hAnsi="HG創英角ｺﾞｼｯｸUB" w:hint="eastAsia"/>
            <w:sz w:val="32"/>
            <w:szCs w:val="32"/>
          </w:rPr>
          <w:t xml:space="preserve"> </w:t>
        </w:r>
        <w:r w:rsidR="007D372D" w:rsidRPr="00A22132">
          <w:rPr>
            <w:rStyle w:val="a4"/>
            <w:rFonts w:ascii="HG創英角ｺﾞｼｯｸUB" w:eastAsia="HG創英角ｺﾞｼｯｸUB" w:hAnsi="HG創英角ｺﾞｼｯｸUB" w:hint="eastAsia"/>
            <w:sz w:val="32"/>
            <w:szCs w:val="32"/>
          </w:rPr>
          <w:t>mbe.nifty.com</w:t>
        </w:r>
      </w:hyperlink>
      <w:r w:rsidR="000B1C7C" w:rsidRPr="00A22132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="000B1C7C" w:rsidRPr="00A2213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FAX：</w:t>
      </w:r>
      <w:r w:rsidR="000B1C7C" w:rsidRPr="00A22132">
        <w:rPr>
          <w:rFonts w:ascii="HG創英角ｺﾞｼｯｸUB" w:eastAsia="HG創英角ｺﾞｼｯｸUB" w:hAnsi="HG創英角ｺﾞｼｯｸUB" w:hint="eastAsia"/>
          <w:sz w:val="32"/>
          <w:szCs w:val="24"/>
        </w:rPr>
        <w:t>097-504-3086</w:t>
      </w:r>
    </w:p>
    <w:sectPr w:rsidR="00637B11" w:rsidRPr="003258B5" w:rsidSect="00F61CE7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B7"/>
    <w:multiLevelType w:val="hybridMultilevel"/>
    <w:tmpl w:val="C0B68C06"/>
    <w:lvl w:ilvl="0" w:tplc="3E989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A47C4">
      <w:start w:val="96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0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A0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AE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6B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1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C6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ED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87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11"/>
    <w:rsid w:val="00022470"/>
    <w:rsid w:val="000B1C7C"/>
    <w:rsid w:val="000D7230"/>
    <w:rsid w:val="00113D71"/>
    <w:rsid w:val="001B6C25"/>
    <w:rsid w:val="001C0383"/>
    <w:rsid w:val="001C4223"/>
    <w:rsid w:val="00224516"/>
    <w:rsid w:val="002300AC"/>
    <w:rsid w:val="00255D6E"/>
    <w:rsid w:val="002E7641"/>
    <w:rsid w:val="003258B5"/>
    <w:rsid w:val="00345E76"/>
    <w:rsid w:val="00362E3F"/>
    <w:rsid w:val="003B4038"/>
    <w:rsid w:val="003D4BF4"/>
    <w:rsid w:val="003F602B"/>
    <w:rsid w:val="00420D71"/>
    <w:rsid w:val="00430ADC"/>
    <w:rsid w:val="00487985"/>
    <w:rsid w:val="00494E40"/>
    <w:rsid w:val="0052419C"/>
    <w:rsid w:val="00536085"/>
    <w:rsid w:val="005A6D7D"/>
    <w:rsid w:val="005B6559"/>
    <w:rsid w:val="005C101E"/>
    <w:rsid w:val="00637B11"/>
    <w:rsid w:val="006415F6"/>
    <w:rsid w:val="00650F98"/>
    <w:rsid w:val="007514D7"/>
    <w:rsid w:val="00765033"/>
    <w:rsid w:val="00772C1E"/>
    <w:rsid w:val="007A76A3"/>
    <w:rsid w:val="007D372D"/>
    <w:rsid w:val="007E6AE5"/>
    <w:rsid w:val="00803A81"/>
    <w:rsid w:val="008206A7"/>
    <w:rsid w:val="00835FB5"/>
    <w:rsid w:val="008E3A31"/>
    <w:rsid w:val="008F20BA"/>
    <w:rsid w:val="00961104"/>
    <w:rsid w:val="00983584"/>
    <w:rsid w:val="009A539B"/>
    <w:rsid w:val="009B2390"/>
    <w:rsid w:val="009B508C"/>
    <w:rsid w:val="00A01CF3"/>
    <w:rsid w:val="00A22132"/>
    <w:rsid w:val="00A23836"/>
    <w:rsid w:val="00A310F5"/>
    <w:rsid w:val="00A80EDD"/>
    <w:rsid w:val="00A97998"/>
    <w:rsid w:val="00AB4A04"/>
    <w:rsid w:val="00AC6D40"/>
    <w:rsid w:val="00B076DF"/>
    <w:rsid w:val="00B11217"/>
    <w:rsid w:val="00B32949"/>
    <w:rsid w:val="00B570DE"/>
    <w:rsid w:val="00BA4E04"/>
    <w:rsid w:val="00BB1AE2"/>
    <w:rsid w:val="00C45FD3"/>
    <w:rsid w:val="00C775A2"/>
    <w:rsid w:val="00C921F1"/>
    <w:rsid w:val="00CF4A4B"/>
    <w:rsid w:val="00D10DFE"/>
    <w:rsid w:val="00D33B18"/>
    <w:rsid w:val="00DE10B0"/>
    <w:rsid w:val="00E40845"/>
    <w:rsid w:val="00EA3B34"/>
    <w:rsid w:val="00EB23C4"/>
    <w:rsid w:val="00EE6795"/>
    <w:rsid w:val="00F61CE7"/>
    <w:rsid w:val="00F9227B"/>
    <w:rsid w:val="00FB4716"/>
    <w:rsid w:val="00FC3C1D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136917"/>
  <w15:docId w15:val="{808548D2-9075-40B7-AEB1-052EECC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C7C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0B1C7C"/>
  </w:style>
  <w:style w:type="character" w:customStyle="1" w:styleId="a6">
    <w:name w:val="日付 (文字)"/>
    <w:basedOn w:val="a0"/>
    <w:link w:val="a5"/>
    <w:uiPriority w:val="99"/>
    <w:semiHidden/>
    <w:rsid w:val="000B1C7C"/>
  </w:style>
  <w:style w:type="paragraph" w:styleId="HTML">
    <w:name w:val="HTML Preformatted"/>
    <w:basedOn w:val="a"/>
    <w:link w:val="HTML0"/>
    <w:uiPriority w:val="99"/>
    <w:semiHidden/>
    <w:unhideWhenUsed/>
    <w:rsid w:val="00D10D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0DF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7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B471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a21oita@mbe.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kuwano</dc:creator>
  <cp:lastModifiedBy>恭子 桑野</cp:lastModifiedBy>
  <cp:revision>44</cp:revision>
  <cp:lastPrinted>2023-07-21T00:38:00Z</cp:lastPrinted>
  <dcterms:created xsi:type="dcterms:W3CDTF">2022-06-30T02:16:00Z</dcterms:created>
  <dcterms:modified xsi:type="dcterms:W3CDTF">2023-07-21T00:42:00Z</dcterms:modified>
</cp:coreProperties>
</file>